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26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РЕЕСТР ТОС </w:t>
      </w:r>
    </w:p>
    <w:p w:rsidR="00B07AE8" w:rsidRPr="00341973" w:rsidRDefault="00212B26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>Чудовского муниципального района</w:t>
      </w:r>
    </w:p>
    <w:p w:rsidR="00B07AE8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по состоянию 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на 01.</w:t>
      </w:r>
      <w:r w:rsidR="00582368">
        <w:rPr>
          <w:rFonts w:ascii="Times New Roman" w:hAnsi="Times New Roman"/>
          <w:b/>
          <w:sz w:val="28"/>
          <w:szCs w:val="28"/>
          <w:u w:val="single"/>
        </w:rPr>
        <w:t>10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.</w:t>
      </w:r>
      <w:r w:rsidR="004A05E3" w:rsidRPr="00341973">
        <w:rPr>
          <w:rFonts w:ascii="Times New Roman" w:hAnsi="Times New Roman"/>
          <w:b/>
          <w:sz w:val="28"/>
          <w:szCs w:val="28"/>
          <w:u w:val="single"/>
        </w:rPr>
        <w:t>2022</w:t>
      </w:r>
    </w:p>
    <w:p w:rsidR="006B2181" w:rsidRPr="00341973" w:rsidRDefault="006B2181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6"/>
        <w:gridCol w:w="1701"/>
        <w:gridCol w:w="3544"/>
        <w:gridCol w:w="1456"/>
        <w:gridCol w:w="1843"/>
        <w:gridCol w:w="1984"/>
        <w:gridCol w:w="1701"/>
        <w:gridCol w:w="1701"/>
      </w:tblGrid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Наименование поселения, в составе муниципального района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Наименование ТОС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(согласно Уставу)</w:t>
            </w:r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Реквизиты муниципального акта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о создании ТОС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Ф.И.О.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председателя ТОС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Контактный телефон председателя ТОС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41973">
              <w:rPr>
                <w:rFonts w:ascii="Times New Roman" w:hAnsi="Times New Roman"/>
                <w:b/>
              </w:rPr>
              <w:t>Количество постоянно проживающих в границах ТОС</w:t>
            </w:r>
            <w:proofErr w:type="gramEnd"/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(чел.)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Из них имеющих избирательное право (старше 18 лет) (чел.)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Количество фактически проживающих в границах ТОС (с дачниками) (чел.)</w:t>
            </w:r>
          </w:p>
        </w:tc>
      </w:tr>
      <w:tr w:rsidR="00341973" w:rsidRPr="00341973" w:rsidTr="004926D9">
        <w:trPr>
          <w:tblHeader/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8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Успенское сельское поселение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«Домовенок»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с</w:t>
            </w:r>
            <w:proofErr w:type="gramStart"/>
            <w:r w:rsidRPr="00341973">
              <w:rPr>
                <w:rFonts w:ascii="Times New Roman" w:hAnsi="Times New Roman"/>
              </w:rPr>
              <w:t>.У</w:t>
            </w:r>
            <w:proofErr w:type="gramEnd"/>
            <w:r w:rsidRPr="00341973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24.04.2013 № 121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19.10.2013 № 76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01.11.2013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Лаптева Валентина Яковлевна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89517255024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62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62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Нечанье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.Н</w:t>
            </w:r>
            <w:proofErr w:type="gramEnd"/>
            <w:r w:rsidRPr="00341973">
              <w:rPr>
                <w:rFonts w:ascii="Times New Roman" w:hAnsi="Times New Roman"/>
              </w:rPr>
              <w:t>ечанье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24.10.2013 № 140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30.12.2013 № 115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12.01.2014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Сивков Виталий Вадимович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89313485732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96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«Рассвет»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.З</w:t>
            </w:r>
            <w:proofErr w:type="gramEnd"/>
            <w:r w:rsidRPr="00341973">
              <w:rPr>
                <w:rFonts w:ascii="Times New Roman" w:hAnsi="Times New Roman"/>
              </w:rPr>
              <w:t>уево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29.12.2015 № 29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17.02.2016 № 31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lastRenderedPageBreak/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Тишкина Надежда Владимировна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89524836976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99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99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99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«Мечта»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орпово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29.12.2015 № 29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17.02.2016 № 32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Дэр</w:t>
            </w:r>
            <w:proofErr w:type="spellEnd"/>
            <w:r w:rsidRPr="00341973">
              <w:rPr>
                <w:rFonts w:ascii="Times New Roman" w:hAnsi="Times New Roman"/>
              </w:rPr>
              <w:t xml:space="preserve"> Валентина Павловна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89816010466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«Феникс» </w:t>
            </w:r>
            <w:proofErr w:type="spellStart"/>
            <w:r w:rsidRPr="00341973">
              <w:rPr>
                <w:rFonts w:ascii="Times New Roman" w:hAnsi="Times New Roman"/>
              </w:rPr>
              <w:t>с</w:t>
            </w:r>
            <w:proofErr w:type="gramStart"/>
            <w:r w:rsidRPr="00341973">
              <w:rPr>
                <w:rFonts w:ascii="Times New Roman" w:hAnsi="Times New Roman"/>
              </w:rPr>
              <w:t>.У</w:t>
            </w:r>
            <w:proofErr w:type="gramEnd"/>
            <w:r w:rsidRPr="00341973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03.05.2018 № 86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Васильева Ирина Юрьевна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89210213339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27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Доброха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арловка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03.05.2018 № 87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Федорова Галина Владиславовна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89095664777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252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252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252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«Коммунар» </w:t>
            </w:r>
            <w:proofErr w:type="spellStart"/>
            <w:r w:rsidRPr="00341973">
              <w:rPr>
                <w:rFonts w:ascii="Times New Roman" w:hAnsi="Times New Roman"/>
              </w:rPr>
              <w:t>с</w:t>
            </w:r>
            <w:proofErr w:type="gramStart"/>
            <w:r w:rsidRPr="00341973">
              <w:rPr>
                <w:rFonts w:ascii="Times New Roman" w:hAnsi="Times New Roman"/>
              </w:rPr>
              <w:t>.У</w:t>
            </w:r>
            <w:proofErr w:type="gramEnd"/>
            <w:r w:rsidRPr="00341973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03.05.2018 № 88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Никитина Татьяна Михайловна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89633326466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511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511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511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Деделёво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.Д</w:t>
            </w:r>
            <w:proofErr w:type="gramEnd"/>
            <w:r w:rsidRPr="00341973">
              <w:rPr>
                <w:rFonts w:ascii="Times New Roman" w:hAnsi="Times New Roman"/>
              </w:rPr>
              <w:t>еделёво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30.08.2019 № 207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13.09.2019 № 135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Соловьев Геннадий Павлович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89633000825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24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«Марьино»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.М</w:t>
            </w:r>
            <w:proofErr w:type="gramEnd"/>
            <w:r w:rsidRPr="00341973">
              <w:rPr>
                <w:rFonts w:ascii="Times New Roman" w:hAnsi="Times New Roman"/>
              </w:rPr>
              <w:t>арьино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30.08.2019 № 207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Постановление от 13.09.2019 № 134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Соловьева Наталья Михайловна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89217290653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«Придорожная»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.П</w:t>
            </w:r>
            <w:proofErr w:type="gramEnd"/>
            <w:r w:rsidRPr="00341973">
              <w:rPr>
                <w:rFonts w:ascii="Times New Roman" w:hAnsi="Times New Roman"/>
              </w:rPr>
              <w:t>ридорожная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26.02.2021 № 26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ТОС»; Постановление от 15.03.2021 № 31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30.03.2021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Востриков Валерий Юльевич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89965699638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30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>Грузинское сельское поселение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в д. </w:t>
            </w:r>
            <w:proofErr w:type="spellStart"/>
            <w:r w:rsidRPr="00341973">
              <w:rPr>
                <w:rFonts w:ascii="Times New Roman" w:hAnsi="Times New Roman"/>
              </w:rPr>
              <w:t>Щетино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Царицына </w:t>
            </w:r>
            <w:proofErr w:type="spellStart"/>
            <w:r w:rsidRPr="00341973">
              <w:rPr>
                <w:rFonts w:ascii="Times New Roman" w:hAnsi="Times New Roman"/>
              </w:rPr>
              <w:t>Одена</w:t>
            </w:r>
            <w:proofErr w:type="spellEnd"/>
            <w:r w:rsidRPr="00341973">
              <w:rPr>
                <w:rFonts w:ascii="Times New Roman" w:hAnsi="Times New Roman"/>
              </w:rPr>
              <w:t xml:space="preserve"> Павловна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9211918007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в д. </w:t>
            </w:r>
            <w:proofErr w:type="spellStart"/>
            <w:r w:rsidRPr="00341973">
              <w:rPr>
                <w:rFonts w:ascii="Times New Roman" w:hAnsi="Times New Roman"/>
              </w:rPr>
              <w:t>Велья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169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.В</w:t>
            </w:r>
            <w:proofErr w:type="gramEnd"/>
            <w:r w:rsidRPr="00341973">
              <w:rPr>
                <w:rFonts w:ascii="Times New Roman" w:hAnsi="Times New Roman"/>
              </w:rPr>
              <w:t>елья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Петрова Надежда Анатольевна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9214488054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в д. Облучье</w:t>
            </w:r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21.06.2016 № 158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.О</w:t>
            </w:r>
            <w:proofErr w:type="gramEnd"/>
            <w:r w:rsidRPr="00341973">
              <w:rPr>
                <w:rFonts w:ascii="Times New Roman" w:hAnsi="Times New Roman"/>
              </w:rPr>
              <w:t>блучье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03.10.2016 № 313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.О</w:t>
            </w:r>
            <w:proofErr w:type="gramEnd"/>
            <w:r w:rsidRPr="00341973">
              <w:rPr>
                <w:rFonts w:ascii="Times New Roman" w:hAnsi="Times New Roman"/>
              </w:rPr>
              <w:t>блучье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Григорьев Алексей Вадимович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9214022629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Малая Набережная 1</w:t>
            </w:r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22.11.2017 № 118 «Об установлении границ территории деятельности ТОС МКД № 1, </w:t>
            </w:r>
            <w:proofErr w:type="spellStart"/>
            <w:r w:rsidRPr="00341973">
              <w:rPr>
                <w:rFonts w:ascii="Times New Roman" w:hAnsi="Times New Roman"/>
              </w:rPr>
              <w:t>ул</w:t>
            </w:r>
            <w:proofErr w:type="gramStart"/>
            <w:r w:rsidRPr="00341973">
              <w:rPr>
                <w:rFonts w:ascii="Times New Roman" w:hAnsi="Times New Roman"/>
              </w:rPr>
              <w:t>.М</w:t>
            </w:r>
            <w:proofErr w:type="gramEnd"/>
            <w:r w:rsidRPr="00341973">
              <w:rPr>
                <w:rFonts w:ascii="Times New Roman" w:hAnsi="Times New Roman"/>
              </w:rPr>
              <w:t>алаяНабережная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п.Краснофарфорный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04.12.2017 № 299 «Об утверждении Устава ТОС </w:t>
            </w:r>
            <w:r w:rsidRPr="00341973">
              <w:rPr>
                <w:rFonts w:ascii="Times New Roman" w:hAnsi="Times New Roman"/>
              </w:rPr>
              <w:lastRenderedPageBreak/>
              <w:t>«Территориального общественного самоуправления Малая Набережная 1».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Андрианова Анна Сергеевна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9212086046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both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</w:t>
            </w:r>
            <w:proofErr w:type="spellStart"/>
            <w:r w:rsidRPr="00341973">
              <w:rPr>
                <w:rFonts w:ascii="Times New Roman" w:hAnsi="Times New Roman"/>
              </w:rPr>
              <w:t>общественноесамоуправление</w:t>
            </w:r>
            <w:proofErr w:type="spellEnd"/>
            <w:r w:rsidRPr="00341973">
              <w:rPr>
                <w:rFonts w:ascii="Times New Roman" w:hAnsi="Times New Roman"/>
              </w:rPr>
              <w:t xml:space="preserve"> «Прибрежное»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Решение Совета депутатов Грузинского сельского поселения от 27.06.2019 № 182 «Об установлении границ территории деятельности ТОС»;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Постановление Администрации Грузинского сельского поселения от 29.07.2019 № 143 «О регистрации Устава  «Территориального общественного самоуправления Прибрежное».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Портнова Юлия Владимировна 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89095662462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113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</w:t>
            </w:r>
            <w:proofErr w:type="gramStart"/>
            <w:r w:rsidRPr="00341973">
              <w:rPr>
                <w:rFonts w:ascii="Times New Roman" w:hAnsi="Times New Roman"/>
              </w:rPr>
              <w:t>е«</w:t>
            </w:r>
            <w:proofErr w:type="gramEnd"/>
            <w:r w:rsidRPr="00341973">
              <w:rPr>
                <w:rFonts w:ascii="Times New Roman" w:hAnsi="Times New Roman"/>
              </w:rPr>
              <w:t>Октябрьская8»</w:t>
            </w:r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both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12.12.2019 № 196 «Об установлении границ территории деятельности ТОС»; Постановление Администрации Грузинского сельского поселения от 23.12.2019 № 245  «О регистрации Устава  «Территориального общественного самоуправления </w:t>
            </w:r>
            <w:proofErr w:type="gramStart"/>
            <w:r w:rsidRPr="00341973">
              <w:rPr>
                <w:rFonts w:ascii="Times New Roman" w:hAnsi="Times New Roman"/>
              </w:rPr>
              <w:t>Октябрьская</w:t>
            </w:r>
            <w:proofErr w:type="gramEnd"/>
            <w:r w:rsidRPr="00341973">
              <w:rPr>
                <w:rFonts w:ascii="Times New Roman" w:hAnsi="Times New Roman"/>
              </w:rPr>
              <w:t xml:space="preserve"> 8» 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Гуркина</w:t>
            </w:r>
            <w:proofErr w:type="spellEnd"/>
            <w:r w:rsidRPr="00341973">
              <w:rPr>
                <w:rFonts w:ascii="Times New Roman" w:hAnsi="Times New Roman"/>
              </w:rPr>
              <w:t xml:space="preserve"> Мария Николаевна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89517204842  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163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139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97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Трегубовское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</w:t>
            </w:r>
            <w:r w:rsidRPr="00341973">
              <w:rPr>
                <w:rFonts w:ascii="Times New Roman" w:hAnsi="Times New Roman"/>
              </w:rPr>
              <w:lastRenderedPageBreak/>
              <w:t xml:space="preserve">е 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.А</w:t>
            </w:r>
            <w:proofErr w:type="gramEnd"/>
            <w:r w:rsidRPr="00341973">
              <w:rPr>
                <w:rFonts w:ascii="Times New Roman" w:hAnsi="Times New Roman"/>
              </w:rPr>
              <w:t>рефино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05.09.2013 № 161 «Об установлении границ территории деятельности </w:t>
            </w:r>
            <w:r w:rsidRPr="00341973">
              <w:rPr>
                <w:rFonts w:ascii="Times New Roman" w:hAnsi="Times New Roman"/>
              </w:rPr>
              <w:lastRenderedPageBreak/>
              <w:t xml:space="preserve">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.А</w:t>
            </w:r>
            <w:proofErr w:type="gramEnd"/>
            <w:r w:rsidRPr="00341973">
              <w:rPr>
                <w:rFonts w:ascii="Times New Roman" w:hAnsi="Times New Roman"/>
              </w:rPr>
              <w:t>рефино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24.01.2014 № 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Аверина Алла Геннадьевна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8-921-192-49-41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156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05.09.2013 № 160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24.01.2014 № 7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Петрова Мария Алексеевна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8-911-626-96-23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83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03.03.2016 №38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</w:t>
            </w:r>
            <w:r w:rsidRPr="00341973">
              <w:rPr>
                <w:rFonts w:ascii="Times New Roman" w:hAnsi="Times New Roman"/>
              </w:rPr>
              <w:lastRenderedPageBreak/>
              <w:t>поселения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Васильева Мария Петровна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8-996-940-09-15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179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160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209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(дом № 1, улица Школьная)</w:t>
            </w:r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 03.03.2016 №39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Савельева Светлана Геннадьевна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8-908-226-83-23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65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72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30.11.2017  №120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22.12.2017     № 166 «Об </w:t>
            </w:r>
            <w:r w:rsidRPr="00341973">
              <w:rPr>
                <w:rFonts w:ascii="Times New Roman" w:hAnsi="Times New Roman"/>
              </w:rPr>
              <w:lastRenderedPageBreak/>
              <w:t xml:space="preserve">утверждении Устава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>Алексеева Ольга Николаевна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8-911-641-65-15</w:t>
            </w:r>
          </w:p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224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202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400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«Трегубово»</w:t>
            </w:r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341973" w:rsidRPr="00341973" w:rsidRDefault="00341973" w:rsidP="00341973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от 19.12.2019 № 181  «Об установлении границ территории деятельности общественного самоуправления  «Трегубово», постановление от 17.01.2020 № 5 «Об утверждении Устава ТОС «Трегубово», Свидетельство № 6 о регистрации Устава ТОС «Трегубово» от 17.01.2020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Ступникова</w:t>
            </w:r>
            <w:proofErr w:type="spellEnd"/>
            <w:r w:rsidRPr="00341973">
              <w:rPr>
                <w:rFonts w:ascii="Times New Roman" w:hAnsi="Times New Roman"/>
              </w:rPr>
              <w:t xml:space="preserve"> Надежда Николаевна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8-908-292-14-71</w:t>
            </w:r>
          </w:p>
        </w:tc>
        <w:tc>
          <w:tcPr>
            <w:tcW w:w="198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393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305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443</w:t>
            </w:r>
          </w:p>
        </w:tc>
      </w:tr>
      <w:tr w:rsidR="00341973" w:rsidRPr="00341973" w:rsidTr="004926D9">
        <w:trPr>
          <w:jc w:val="center"/>
        </w:trPr>
        <w:tc>
          <w:tcPr>
            <w:tcW w:w="134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544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56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843" w:type="dxa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984" w:type="dxa"/>
            <w:vAlign w:val="center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973">
              <w:rPr>
                <w:rFonts w:ascii="Times New Roman" w:hAnsi="Times New Roman"/>
                <w:b/>
                <w:bCs/>
                <w:color w:val="000000"/>
              </w:rPr>
              <w:t>2296</w:t>
            </w:r>
          </w:p>
        </w:tc>
        <w:tc>
          <w:tcPr>
            <w:tcW w:w="1701" w:type="dxa"/>
            <w:vAlign w:val="center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973">
              <w:rPr>
                <w:rFonts w:ascii="Times New Roman" w:hAnsi="Times New Roman"/>
                <w:b/>
                <w:bCs/>
                <w:color w:val="000000"/>
              </w:rPr>
              <w:t>2124</w:t>
            </w:r>
          </w:p>
        </w:tc>
        <w:tc>
          <w:tcPr>
            <w:tcW w:w="1701" w:type="dxa"/>
            <w:vAlign w:val="center"/>
          </w:tcPr>
          <w:p w:rsidR="00341973" w:rsidRPr="00341973" w:rsidRDefault="00341973" w:rsidP="004926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973">
              <w:rPr>
                <w:rFonts w:ascii="Times New Roman" w:hAnsi="Times New Roman"/>
                <w:b/>
                <w:bCs/>
                <w:color w:val="000000"/>
              </w:rPr>
              <w:t>2804</w:t>
            </w:r>
          </w:p>
        </w:tc>
      </w:tr>
    </w:tbl>
    <w:p w:rsidR="006B2181" w:rsidRPr="00341973" w:rsidRDefault="006B2181" w:rsidP="00434E8D">
      <w:pPr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B2181" w:rsidRPr="00341973" w:rsidSect="005F7DD2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F"/>
    <w:rsid w:val="00124180"/>
    <w:rsid w:val="00131D8B"/>
    <w:rsid w:val="0014585F"/>
    <w:rsid w:val="00197CF1"/>
    <w:rsid w:val="00212B26"/>
    <w:rsid w:val="002364DD"/>
    <w:rsid w:val="00341973"/>
    <w:rsid w:val="00434E8D"/>
    <w:rsid w:val="004A05E3"/>
    <w:rsid w:val="00582368"/>
    <w:rsid w:val="0058262E"/>
    <w:rsid w:val="00612C91"/>
    <w:rsid w:val="006B2181"/>
    <w:rsid w:val="007A70FF"/>
    <w:rsid w:val="008D5D9A"/>
    <w:rsid w:val="00920134"/>
    <w:rsid w:val="00977B8A"/>
    <w:rsid w:val="009B6571"/>
    <w:rsid w:val="00A02ABF"/>
    <w:rsid w:val="00B07AE8"/>
    <w:rsid w:val="00BB784A"/>
    <w:rsid w:val="00CD70D1"/>
    <w:rsid w:val="00E203A9"/>
    <w:rsid w:val="00E704A2"/>
    <w:rsid w:val="00E9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Adm_Gruzino</dc:creator>
  <cp:lastModifiedBy>Анна В. Тихонова</cp:lastModifiedBy>
  <cp:revision>2</cp:revision>
  <dcterms:created xsi:type="dcterms:W3CDTF">2024-02-14T08:56:00Z</dcterms:created>
  <dcterms:modified xsi:type="dcterms:W3CDTF">2024-02-14T08:56:00Z</dcterms:modified>
</cp:coreProperties>
</file>